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CEFD0" w14:textId="77777777" w:rsidR="00745E9A" w:rsidRPr="0025032E" w:rsidRDefault="00745E9A" w:rsidP="00C203F2">
      <w:pPr>
        <w:pStyle w:val="a4"/>
        <w:jc w:val="center"/>
        <w:rPr>
          <w:b/>
          <w:bCs/>
          <w:sz w:val="24"/>
          <w:szCs w:val="24"/>
        </w:rPr>
      </w:pPr>
      <w:r w:rsidRPr="0025032E">
        <w:rPr>
          <w:b/>
          <w:bCs/>
          <w:sz w:val="24"/>
          <w:szCs w:val="24"/>
        </w:rPr>
        <w:t>Тендерна пропозиція</w:t>
      </w:r>
    </w:p>
    <w:p w14:paraId="6268CF55" w14:textId="1930C91B" w:rsidR="00745E9A" w:rsidRPr="0025032E" w:rsidRDefault="00C203F2" w:rsidP="00C203F2">
      <w:pPr>
        <w:pStyle w:val="a4"/>
        <w:jc w:val="center"/>
        <w:rPr>
          <w:b/>
          <w:bCs/>
          <w:sz w:val="24"/>
          <w:szCs w:val="24"/>
        </w:rPr>
      </w:pPr>
      <w:r w:rsidRPr="0025032E">
        <w:rPr>
          <w:b/>
          <w:bCs/>
          <w:sz w:val="24"/>
          <w:szCs w:val="24"/>
        </w:rPr>
        <w:t>н</w:t>
      </w:r>
      <w:r w:rsidR="00745E9A" w:rsidRPr="0025032E">
        <w:rPr>
          <w:b/>
          <w:bCs/>
          <w:sz w:val="24"/>
          <w:szCs w:val="24"/>
        </w:rPr>
        <w:t xml:space="preserve">адання послуг </w:t>
      </w:r>
      <w:r w:rsidR="00745E9A" w:rsidRPr="0025032E">
        <w:rPr>
          <w:b/>
          <w:bCs/>
          <w:sz w:val="24"/>
          <w:szCs w:val="24"/>
          <w:lang w:eastAsia="uk-UA"/>
        </w:rPr>
        <w:t>друку, макетування</w:t>
      </w:r>
      <w:r w:rsidR="00365285" w:rsidRPr="0025032E">
        <w:rPr>
          <w:b/>
          <w:bCs/>
          <w:sz w:val="24"/>
          <w:szCs w:val="24"/>
          <w:lang w:eastAsia="uk-UA"/>
        </w:rPr>
        <w:t>/</w:t>
      </w:r>
      <w:r w:rsidR="00745E9A" w:rsidRPr="0025032E">
        <w:rPr>
          <w:b/>
          <w:bCs/>
          <w:sz w:val="24"/>
          <w:szCs w:val="24"/>
          <w:lang w:eastAsia="uk-UA"/>
        </w:rPr>
        <w:t xml:space="preserve"> дизайну та тиражування</w:t>
      </w:r>
    </w:p>
    <w:tbl>
      <w:tblPr>
        <w:tblW w:w="10065" w:type="dxa"/>
        <w:tblInd w:w="-289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0A0" w:firstRow="1" w:lastRow="0" w:firstColumn="1" w:lastColumn="0" w:noHBand="0" w:noVBand="0"/>
      </w:tblPr>
      <w:tblGrid>
        <w:gridCol w:w="4820"/>
        <w:gridCol w:w="2410"/>
        <w:gridCol w:w="2835"/>
      </w:tblGrid>
      <w:tr w:rsidR="00745E9A" w:rsidRPr="0025032E" w14:paraId="4D1D0514" w14:textId="77777777" w:rsidTr="0025032E">
        <w:trPr>
          <w:trHeight w:val="579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69E6E8BC" w14:textId="77777777" w:rsidR="00745E9A" w:rsidRPr="0025032E" w:rsidRDefault="00745E9A" w:rsidP="003A122C">
            <w:pPr>
              <w:rPr>
                <w:lang w:val="uk-UA"/>
              </w:rPr>
            </w:pPr>
            <w:r w:rsidRPr="0025032E">
              <w:rPr>
                <w:lang w:val="uk-UA"/>
              </w:rPr>
              <w:t>Повна назва організації або прізвище, ім’я та по-батькові постачальника ФОП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A7B73F9" w14:textId="77777777" w:rsidR="00745E9A" w:rsidRPr="0025032E" w:rsidRDefault="00745E9A" w:rsidP="003A122C">
            <w:pPr>
              <w:rPr>
                <w:bCs/>
                <w:lang w:val="uk-UA"/>
              </w:rPr>
            </w:pPr>
          </w:p>
        </w:tc>
      </w:tr>
      <w:tr w:rsidR="00745E9A" w:rsidRPr="0025032E" w14:paraId="4C9807B0" w14:textId="77777777" w:rsidTr="0025032E">
        <w:trPr>
          <w:trHeight w:val="354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D58A023" w14:textId="77777777" w:rsidR="00745E9A" w:rsidRPr="0025032E" w:rsidRDefault="00745E9A" w:rsidP="003A122C">
            <w:pPr>
              <w:rPr>
                <w:lang w:val="uk-UA"/>
              </w:rPr>
            </w:pPr>
            <w:r w:rsidRPr="0025032E">
              <w:rPr>
                <w:lang w:val="uk-UA"/>
              </w:rPr>
              <w:t>Код ЄДРПО/ІПН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C0450AD" w14:textId="77777777" w:rsidR="00745E9A" w:rsidRPr="0025032E" w:rsidRDefault="00745E9A" w:rsidP="003A122C">
            <w:pPr>
              <w:rPr>
                <w:bCs/>
                <w:lang w:val="uk-UA"/>
              </w:rPr>
            </w:pPr>
          </w:p>
        </w:tc>
      </w:tr>
      <w:tr w:rsidR="00745E9A" w:rsidRPr="0025032E" w14:paraId="03293B8B" w14:textId="77777777" w:rsidTr="0025032E">
        <w:trPr>
          <w:trHeight w:val="562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F6BDB1A" w14:textId="77777777" w:rsidR="00745E9A" w:rsidRPr="0025032E" w:rsidRDefault="00745E9A" w:rsidP="003A122C">
            <w:pPr>
              <w:rPr>
                <w:lang w:val="uk-UA"/>
              </w:rPr>
            </w:pPr>
            <w:r w:rsidRPr="0025032E">
              <w:rPr>
                <w:lang w:val="uk-UA"/>
              </w:rPr>
              <w:t>Прізвище та ім’я контактної особи (для організації)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7C1716C" w14:textId="77777777" w:rsidR="00745E9A" w:rsidRPr="0025032E" w:rsidRDefault="00745E9A" w:rsidP="003A122C">
            <w:pPr>
              <w:rPr>
                <w:bCs/>
                <w:lang w:val="uk-UA"/>
              </w:rPr>
            </w:pPr>
          </w:p>
        </w:tc>
      </w:tr>
      <w:tr w:rsidR="00745E9A" w:rsidRPr="0025032E" w14:paraId="05EF3E5C" w14:textId="77777777" w:rsidTr="0025032E">
        <w:trPr>
          <w:trHeight w:val="63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FDDE7E9" w14:textId="77777777" w:rsidR="00745E9A" w:rsidRPr="0025032E" w:rsidRDefault="00745E9A" w:rsidP="003A122C">
            <w:pPr>
              <w:rPr>
                <w:lang w:val="uk-UA"/>
              </w:rPr>
            </w:pPr>
            <w:r w:rsidRPr="0025032E">
              <w:rPr>
                <w:lang w:val="uk-UA"/>
              </w:rPr>
              <w:t>Телефон (організації, контактної особи)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F16BA20" w14:textId="77777777" w:rsidR="00745E9A" w:rsidRPr="0025032E" w:rsidRDefault="00745E9A" w:rsidP="003A122C">
            <w:pPr>
              <w:rPr>
                <w:bCs/>
                <w:lang w:val="uk-UA"/>
              </w:rPr>
            </w:pPr>
          </w:p>
        </w:tc>
      </w:tr>
      <w:tr w:rsidR="00745E9A" w:rsidRPr="0025032E" w14:paraId="51B01B94" w14:textId="77777777" w:rsidTr="0025032E">
        <w:trPr>
          <w:trHeight w:val="316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46381601" w14:textId="77777777" w:rsidR="00745E9A" w:rsidRPr="0025032E" w:rsidRDefault="00745E9A" w:rsidP="003A122C">
            <w:pPr>
              <w:rPr>
                <w:lang w:val="uk-UA"/>
              </w:rPr>
            </w:pPr>
            <w:r w:rsidRPr="0025032E">
              <w:rPr>
                <w:lang w:val="uk-UA"/>
              </w:rPr>
              <w:t>Область, місто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0B1023F" w14:textId="77777777" w:rsidR="00745E9A" w:rsidRPr="0025032E" w:rsidRDefault="00745E9A" w:rsidP="003A122C">
            <w:pPr>
              <w:rPr>
                <w:bCs/>
                <w:lang w:val="uk-UA"/>
              </w:rPr>
            </w:pPr>
          </w:p>
        </w:tc>
      </w:tr>
      <w:tr w:rsidR="00745E9A" w:rsidRPr="0025032E" w14:paraId="7D883139" w14:textId="77777777" w:rsidTr="0025032E">
        <w:trPr>
          <w:trHeight w:val="381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6C1EDDCC" w14:textId="77777777" w:rsidR="00745E9A" w:rsidRPr="0025032E" w:rsidRDefault="00745E9A" w:rsidP="003A122C">
            <w:pPr>
              <w:rPr>
                <w:lang w:val="uk-UA"/>
              </w:rPr>
            </w:pPr>
            <w:r w:rsidRPr="0025032E">
              <w:rPr>
                <w:lang w:val="uk-UA"/>
              </w:rPr>
              <w:t>Електронна адреса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72FBD90" w14:textId="77777777" w:rsidR="00745E9A" w:rsidRPr="0025032E" w:rsidRDefault="00745E9A" w:rsidP="003A122C">
            <w:pPr>
              <w:rPr>
                <w:lang w:val="uk-UA"/>
              </w:rPr>
            </w:pPr>
          </w:p>
        </w:tc>
      </w:tr>
      <w:tr w:rsidR="00745E9A" w:rsidRPr="0025032E" w14:paraId="6F1777C2" w14:textId="77777777" w:rsidTr="0025032E">
        <w:trPr>
          <w:trHeight w:val="381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CD557E8" w14:textId="77777777" w:rsidR="00745E9A" w:rsidRPr="0025032E" w:rsidRDefault="00745E9A" w:rsidP="003A122C">
            <w:pPr>
              <w:rPr>
                <w:lang w:val="uk-UA"/>
              </w:rPr>
            </w:pPr>
            <w:r w:rsidRPr="0025032E">
              <w:rPr>
                <w:lang w:val="uk-UA"/>
              </w:rPr>
              <w:t>Веб-сайт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F9A5764" w14:textId="77777777" w:rsidR="00745E9A" w:rsidRPr="0025032E" w:rsidRDefault="00745E9A" w:rsidP="003A122C">
            <w:pPr>
              <w:rPr>
                <w:lang w:val="uk-UA"/>
              </w:rPr>
            </w:pPr>
          </w:p>
        </w:tc>
      </w:tr>
      <w:tr w:rsidR="00BF19FA" w:rsidRPr="0025032E" w14:paraId="7E08C06E" w14:textId="77777777" w:rsidTr="0025032E">
        <w:trPr>
          <w:trHeight w:val="381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34831B1" w14:textId="02804AAB" w:rsidR="00BF19FA" w:rsidRPr="0025032E" w:rsidRDefault="00BF19FA" w:rsidP="00BF19FA">
            <w:pPr>
              <w:rPr>
                <w:lang w:val="uk-UA"/>
              </w:rPr>
            </w:pPr>
            <w:r w:rsidRPr="0025032E">
              <w:rPr>
                <w:lang w:val="uk-UA"/>
              </w:rPr>
              <w:t xml:space="preserve">Назва та номер </w:t>
            </w:r>
            <w:proofErr w:type="spellStart"/>
            <w:r w:rsidRPr="0025032E">
              <w:rPr>
                <w:lang w:val="uk-UA"/>
              </w:rPr>
              <w:t>КВЕДу</w:t>
            </w:r>
            <w:proofErr w:type="spellEnd"/>
            <w:r w:rsidRPr="0025032E">
              <w:rPr>
                <w:lang w:val="uk-UA"/>
              </w:rPr>
              <w:t>/</w:t>
            </w:r>
            <w:proofErr w:type="spellStart"/>
            <w:r w:rsidRPr="0025032E">
              <w:rPr>
                <w:lang w:val="uk-UA"/>
              </w:rPr>
              <w:t>ів</w:t>
            </w:r>
            <w:proofErr w:type="spellEnd"/>
            <w:r w:rsidRPr="0025032E">
              <w:rPr>
                <w:lang w:val="uk-UA"/>
              </w:rPr>
              <w:t>, за якими надаватимуться послуги (для ФОП)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3A72379" w14:textId="77777777" w:rsidR="00BF19FA" w:rsidRPr="0025032E" w:rsidRDefault="00BF19FA" w:rsidP="00BF19FA">
            <w:pPr>
              <w:rPr>
                <w:lang w:val="uk-UA"/>
              </w:rPr>
            </w:pPr>
          </w:p>
        </w:tc>
      </w:tr>
      <w:tr w:rsidR="00BF19FA" w:rsidRPr="0025032E" w14:paraId="74A21C67" w14:textId="77777777" w:rsidTr="0025032E">
        <w:trPr>
          <w:trHeight w:val="381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A91E1EB" w14:textId="0EBD3513" w:rsidR="00BF19FA" w:rsidRPr="0025032E" w:rsidRDefault="00BF19FA" w:rsidP="00BF19FA">
            <w:pPr>
              <w:rPr>
                <w:lang w:val="uk-UA"/>
              </w:rPr>
            </w:pPr>
            <w:r w:rsidRPr="0025032E">
              <w:rPr>
                <w:bCs/>
                <w:color w:val="000000"/>
                <w:lang w:val="uk-UA"/>
              </w:rPr>
              <w:t>Чи є можливість отримати товари без здійснення передоплати?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9949844" w14:textId="77777777" w:rsidR="00BF19FA" w:rsidRPr="0025032E" w:rsidRDefault="00BF19FA" w:rsidP="00BF19FA">
            <w:pPr>
              <w:rPr>
                <w:lang w:val="uk-UA"/>
              </w:rPr>
            </w:pPr>
          </w:p>
        </w:tc>
      </w:tr>
      <w:tr w:rsidR="00BF19FA" w:rsidRPr="0025032E" w14:paraId="3EBE5B1A" w14:textId="77777777" w:rsidTr="0025032E">
        <w:trPr>
          <w:trHeight w:val="224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25A44E9" w14:textId="6A5B05C8" w:rsidR="00BF19FA" w:rsidRPr="0025032E" w:rsidRDefault="00BF19FA" w:rsidP="00BF19FA">
            <w:pPr>
              <w:rPr>
                <w:lang w:val="uk-UA"/>
              </w:rPr>
            </w:pPr>
            <w:r w:rsidRPr="0025032E">
              <w:rPr>
                <w:bCs/>
                <w:color w:val="000000"/>
                <w:lang w:val="uk-UA"/>
              </w:rPr>
              <w:t>Чи є можливість сплати рахунків без врахування ПДВ?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C128D2B" w14:textId="77777777" w:rsidR="00BF19FA" w:rsidRPr="0025032E" w:rsidRDefault="00BF19FA" w:rsidP="00BF19FA">
            <w:pPr>
              <w:rPr>
                <w:lang w:val="uk-UA"/>
              </w:rPr>
            </w:pPr>
          </w:p>
        </w:tc>
      </w:tr>
      <w:tr w:rsidR="00BF19FA" w:rsidRPr="0025032E" w14:paraId="001711FB" w14:textId="77777777" w:rsidTr="0025032E">
        <w:trPr>
          <w:trHeight w:val="224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7B9BBEE" w14:textId="148C05A5" w:rsidR="00BF19FA" w:rsidRPr="0025032E" w:rsidRDefault="00BF19FA" w:rsidP="00BF19FA">
            <w:pPr>
              <w:rPr>
                <w:lang w:val="uk-UA"/>
              </w:rPr>
            </w:pPr>
            <w:r w:rsidRPr="0025032E">
              <w:rPr>
                <w:lang w:val="uk-UA"/>
              </w:rPr>
              <w:t>Досвід надання послуг (з якого року)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B6B57E1" w14:textId="77777777" w:rsidR="00BF19FA" w:rsidRPr="0025032E" w:rsidRDefault="00BF19FA" w:rsidP="00BF19FA">
            <w:pPr>
              <w:rPr>
                <w:lang w:val="uk-UA"/>
              </w:rPr>
            </w:pPr>
          </w:p>
        </w:tc>
      </w:tr>
      <w:tr w:rsidR="00BF19FA" w:rsidRPr="0025032E" w14:paraId="0C9D902B" w14:textId="77777777" w:rsidTr="0025032E">
        <w:trPr>
          <w:trHeight w:val="224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019895A" w14:textId="1AAA7DCD" w:rsidR="00BF19FA" w:rsidRPr="0025032E" w:rsidRDefault="00BF19FA" w:rsidP="00BF19FA">
            <w:pPr>
              <w:rPr>
                <w:lang w:val="uk-UA"/>
              </w:rPr>
            </w:pPr>
            <w:r w:rsidRPr="0025032E">
              <w:rPr>
                <w:lang w:val="uk-UA"/>
              </w:rPr>
              <w:t>З якими громадськими організаціями або фондами співпрацювали (назви)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3EB6F9E5" w14:textId="77777777" w:rsidR="00BF19FA" w:rsidRPr="0025032E" w:rsidRDefault="00BF19FA" w:rsidP="00BF19FA">
            <w:pPr>
              <w:rPr>
                <w:lang w:val="uk-UA"/>
              </w:rPr>
            </w:pPr>
          </w:p>
        </w:tc>
      </w:tr>
      <w:tr w:rsidR="00BF19FA" w:rsidRPr="0025032E" w14:paraId="15E4EC84" w14:textId="77777777" w:rsidTr="0025032E">
        <w:trPr>
          <w:trHeight w:val="224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F2D88FB" w14:textId="0C27CBC6" w:rsidR="00BF19FA" w:rsidRPr="0025032E" w:rsidRDefault="0025032E" w:rsidP="00BF19FA">
            <w:pPr>
              <w:rPr>
                <w:bCs/>
                <w:color w:val="000000"/>
                <w:lang w:val="uk-UA"/>
              </w:rPr>
            </w:pPr>
            <w:r w:rsidRPr="0025032E">
              <w:rPr>
                <w:bCs/>
                <w:color w:val="000000"/>
                <w:lang w:val="uk-UA"/>
              </w:rPr>
              <w:t>Кількість організацій, яким у 2021 надані послуги (обсяг клієнтів)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0ECC241" w14:textId="77777777" w:rsidR="00BF19FA" w:rsidRPr="0025032E" w:rsidRDefault="00BF19FA" w:rsidP="00BF19FA">
            <w:pPr>
              <w:rPr>
                <w:lang w:val="uk-UA"/>
              </w:rPr>
            </w:pPr>
          </w:p>
        </w:tc>
      </w:tr>
      <w:tr w:rsidR="00BF19FA" w:rsidRPr="0025032E" w14:paraId="3603CF00" w14:textId="77777777" w:rsidTr="0025032E">
        <w:trPr>
          <w:trHeight w:val="1810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13B077F2" w14:textId="37A962A9" w:rsidR="00BF19FA" w:rsidRPr="0025032E" w:rsidRDefault="00BF19FA" w:rsidP="00BF19FA">
            <w:pPr>
              <w:rPr>
                <w:bCs/>
                <w:lang w:val="uk-UA"/>
              </w:rPr>
            </w:pPr>
            <w:r w:rsidRPr="0025032E">
              <w:rPr>
                <w:bCs/>
                <w:lang w:val="uk-UA"/>
              </w:rPr>
              <w:t>Попередній досвід постачальника у виконанні подібних завдань</w:t>
            </w:r>
            <w:r w:rsidR="0025032E" w:rsidRPr="0025032E">
              <w:rPr>
                <w:bCs/>
                <w:lang w:val="uk-UA"/>
              </w:rPr>
              <w:t>, які можуть надати рекомендацію</w:t>
            </w:r>
            <w:r w:rsidRPr="0025032E">
              <w:rPr>
                <w:bCs/>
                <w:lang w:val="uk-UA"/>
              </w:rPr>
              <w:t xml:space="preserve">. </w:t>
            </w:r>
          </w:p>
          <w:p w14:paraId="592C013D" w14:textId="77777777" w:rsidR="00BF19FA" w:rsidRPr="0025032E" w:rsidRDefault="00BF19FA" w:rsidP="00BF19FA">
            <w:pPr>
              <w:rPr>
                <w:bCs/>
                <w:i/>
                <w:sz w:val="20"/>
                <w:szCs w:val="20"/>
                <w:lang w:val="uk-UA"/>
              </w:rPr>
            </w:pPr>
            <w:r w:rsidRPr="0025032E">
              <w:rPr>
                <w:bCs/>
                <w:i/>
                <w:sz w:val="20"/>
                <w:szCs w:val="20"/>
                <w:lang w:val="uk-UA"/>
              </w:rPr>
              <w:t>Надайте, будь ласка, контакти 3 організацій (назва та координати відповідальн</w:t>
            </w:r>
            <w:r w:rsidRPr="0025032E">
              <w:rPr>
                <w:bCs/>
                <w:i/>
                <w:sz w:val="20"/>
                <w:szCs w:val="20"/>
                <w:lang w:val="uk-UA"/>
              </w:rPr>
              <w:t>ої</w:t>
            </w:r>
            <w:r w:rsidRPr="0025032E">
              <w:rPr>
                <w:bCs/>
                <w:i/>
                <w:sz w:val="20"/>
                <w:szCs w:val="20"/>
                <w:lang w:val="uk-UA"/>
              </w:rPr>
              <w:t xml:space="preserve"> ос</w:t>
            </w:r>
            <w:r w:rsidRPr="0025032E">
              <w:rPr>
                <w:bCs/>
                <w:i/>
                <w:sz w:val="20"/>
                <w:szCs w:val="20"/>
                <w:lang w:val="uk-UA"/>
              </w:rPr>
              <w:t>оби</w:t>
            </w:r>
            <w:r w:rsidRPr="0025032E">
              <w:rPr>
                <w:bCs/>
                <w:i/>
                <w:sz w:val="20"/>
                <w:szCs w:val="20"/>
                <w:lang w:val="uk-UA"/>
              </w:rPr>
              <w:t>), яким нада</w:t>
            </w:r>
            <w:r w:rsidRPr="0025032E">
              <w:rPr>
                <w:bCs/>
                <w:i/>
                <w:sz w:val="20"/>
                <w:szCs w:val="20"/>
                <w:lang w:val="uk-UA"/>
              </w:rPr>
              <w:t>ні</w:t>
            </w:r>
            <w:r w:rsidRPr="0025032E">
              <w:rPr>
                <w:bCs/>
                <w:i/>
                <w:sz w:val="20"/>
                <w:szCs w:val="20"/>
                <w:lang w:val="uk-UA"/>
              </w:rPr>
              <w:t xml:space="preserve"> поліграфічні послуги протягом останніх 2 років, та перелік наданих поліграфічних послуг</w:t>
            </w:r>
            <w:r w:rsidRPr="0025032E">
              <w:rPr>
                <w:bCs/>
                <w:i/>
                <w:sz w:val="20"/>
                <w:szCs w:val="20"/>
                <w:lang w:val="uk-UA"/>
              </w:rPr>
              <w:t xml:space="preserve"> (напр. виготовлення посібників, сувенірної продукції тощо)</w:t>
            </w:r>
            <w:r w:rsidRPr="0025032E">
              <w:rPr>
                <w:bCs/>
                <w:i/>
                <w:sz w:val="20"/>
                <w:szCs w:val="20"/>
                <w:lang w:val="uk-UA"/>
              </w:rPr>
              <w:t xml:space="preserve"> </w:t>
            </w:r>
          </w:p>
          <w:p w14:paraId="73F64CD6" w14:textId="10CE6601" w:rsidR="0025032E" w:rsidRPr="0025032E" w:rsidRDefault="0025032E" w:rsidP="00BF19FA">
            <w:pPr>
              <w:rPr>
                <w:b/>
                <w:bCs/>
                <w:sz w:val="20"/>
                <w:szCs w:val="20"/>
                <w:lang w:val="uk-UA"/>
              </w:rPr>
            </w:pP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hideMark/>
          </w:tcPr>
          <w:p w14:paraId="4AEEAA59" w14:textId="77777777" w:rsidR="00BF19FA" w:rsidRPr="0025032E" w:rsidRDefault="00BF19FA" w:rsidP="00BF19FA">
            <w:pPr>
              <w:rPr>
                <w:lang w:val="uk-UA"/>
              </w:rPr>
            </w:pPr>
          </w:p>
          <w:p w14:paraId="4109F4DE" w14:textId="77777777" w:rsidR="00BF19FA" w:rsidRPr="0025032E" w:rsidRDefault="00BF19FA" w:rsidP="00BF19FA">
            <w:pPr>
              <w:rPr>
                <w:lang w:val="uk-UA"/>
              </w:rPr>
            </w:pPr>
          </w:p>
        </w:tc>
      </w:tr>
      <w:tr w:rsidR="00BF19FA" w:rsidRPr="0025032E" w14:paraId="01909DC3" w14:textId="77777777" w:rsidTr="00C203F2">
        <w:trPr>
          <w:trHeight w:val="417"/>
        </w:trPr>
        <w:tc>
          <w:tcPr>
            <w:tcW w:w="10065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B29117C" w14:textId="49F4E784" w:rsidR="00BF19FA" w:rsidRPr="0025032E" w:rsidRDefault="00BF19FA" w:rsidP="00BF19FA">
            <w:pPr>
              <w:pStyle w:val="a3"/>
              <w:shd w:val="clear" w:color="auto" w:fill="FFFFFF"/>
              <w:spacing w:before="0" w:beforeAutospacing="0" w:after="0" w:afterAutospacing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2"/>
                <w:szCs w:val="22"/>
              </w:rPr>
            </w:pPr>
            <w:r w:rsidRPr="002503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Технічне завдання</w:t>
            </w:r>
            <w:r w:rsidRPr="0025032E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: </w:t>
            </w:r>
          </w:p>
        </w:tc>
      </w:tr>
      <w:tr w:rsidR="00BF19FA" w:rsidRPr="0025032E" w14:paraId="770A1237" w14:textId="77777777" w:rsidTr="0025032E">
        <w:trPr>
          <w:trHeight w:val="41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40101E8" w14:textId="77777777" w:rsidR="00BF19FA" w:rsidRPr="0025032E" w:rsidRDefault="00BF19FA" w:rsidP="00BF19FA">
            <w:pPr>
              <w:rPr>
                <w:rFonts w:cstheme="minorHAnsi"/>
                <w:lang w:val="uk-UA"/>
              </w:rPr>
            </w:pPr>
            <w:r w:rsidRPr="0025032E">
              <w:rPr>
                <w:rFonts w:cstheme="minorHAnsi"/>
                <w:lang w:val="uk-UA"/>
              </w:rPr>
              <w:t>Параметри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36A2C6E" w14:textId="7E6108B4" w:rsidR="00BF19FA" w:rsidRPr="0025032E" w:rsidRDefault="00BF19FA" w:rsidP="00BF19FA">
            <w:pPr>
              <w:pStyle w:val="a4"/>
            </w:pPr>
            <w:r w:rsidRPr="0025032E">
              <w:t>Вартість</w:t>
            </w:r>
            <w:r w:rsidRPr="0025032E">
              <w:t xml:space="preserve"> </w:t>
            </w:r>
            <w:r w:rsidRPr="0025032E">
              <w:t>за од.</w:t>
            </w:r>
            <w:r w:rsidRPr="0025032E"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28F5C16C" w14:textId="2C4627BC" w:rsidR="00BF19FA" w:rsidRPr="0025032E" w:rsidRDefault="00BF19FA" w:rsidP="00BF19FA">
            <w:pPr>
              <w:pStyle w:val="a4"/>
            </w:pPr>
            <w:r w:rsidRPr="0025032E">
              <w:t>Вартість</w:t>
            </w:r>
            <w:r w:rsidRPr="0025032E">
              <w:t xml:space="preserve"> </w:t>
            </w:r>
            <w:r w:rsidRPr="0025032E">
              <w:t>за тираж</w:t>
            </w:r>
            <w:r w:rsidRPr="0025032E">
              <w:t>, 100 од.</w:t>
            </w:r>
          </w:p>
        </w:tc>
      </w:tr>
      <w:tr w:rsidR="00BF19FA" w:rsidRPr="0025032E" w14:paraId="43CD07C5" w14:textId="77777777" w:rsidTr="0025032E">
        <w:trPr>
          <w:trHeight w:val="41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20EC5ED" w14:textId="77777777" w:rsidR="0025032E" w:rsidRPr="0025032E" w:rsidRDefault="00BF19FA" w:rsidP="00BF19FA">
            <w:pPr>
              <w:pStyle w:val="a5"/>
              <w:numPr>
                <w:ilvl w:val="1"/>
                <w:numId w:val="1"/>
              </w:numPr>
              <w:tabs>
                <w:tab w:val="left" w:pos="340"/>
              </w:tabs>
              <w:ind w:left="38" w:firstLine="0"/>
              <w:rPr>
                <w:rFonts w:cstheme="minorHAnsi"/>
                <w:lang w:val="uk-UA"/>
              </w:rPr>
            </w:pPr>
            <w:r w:rsidRPr="0025032E">
              <w:rPr>
                <w:rFonts w:cstheme="minorHAnsi"/>
                <w:b/>
                <w:bCs/>
                <w:lang w:val="uk-UA"/>
              </w:rPr>
              <w:lastRenderedPageBreak/>
              <w:t>В</w:t>
            </w:r>
            <w:r w:rsidRPr="0025032E">
              <w:rPr>
                <w:rFonts w:cstheme="minorHAnsi"/>
                <w:b/>
                <w:bCs/>
                <w:lang w:val="uk-UA"/>
              </w:rPr>
              <w:t xml:space="preserve">иготовлення </w:t>
            </w:r>
            <w:r w:rsidRPr="0025032E">
              <w:rPr>
                <w:rFonts w:cstheme="minorHAnsi"/>
                <w:b/>
                <w:bCs/>
                <w:color w:val="000000"/>
                <w:bdr w:val="none" w:sz="0" w:space="0" w:color="auto" w:frame="1"/>
                <w:lang w:val="uk-UA"/>
              </w:rPr>
              <w:t xml:space="preserve">Посібника/каталогу: </w:t>
            </w:r>
          </w:p>
          <w:p w14:paraId="61D90EDA" w14:textId="6B193B8F" w:rsidR="00BF19FA" w:rsidRPr="0025032E" w:rsidRDefault="00BF19FA" w:rsidP="0025032E">
            <w:pPr>
              <w:pStyle w:val="a5"/>
              <w:tabs>
                <w:tab w:val="left" w:pos="340"/>
              </w:tabs>
              <w:ind w:left="38"/>
              <w:rPr>
                <w:rFonts w:cstheme="minorHAnsi"/>
                <w:lang w:val="uk-UA"/>
              </w:rPr>
            </w:pPr>
            <w:r w:rsidRPr="0025032E">
              <w:rPr>
                <w:rFonts w:cstheme="minorHAnsi"/>
                <w:b/>
                <w:bCs/>
                <w:color w:val="000000"/>
                <w:bdr w:val="none" w:sz="0" w:space="0" w:color="auto" w:frame="1"/>
                <w:lang w:val="uk-UA"/>
              </w:rPr>
              <w:t>формат А5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F1BB94E" w14:textId="77777777" w:rsidR="00BF19FA" w:rsidRPr="0025032E" w:rsidRDefault="00BF19FA" w:rsidP="00BF19FA">
            <w:pPr>
              <w:pStyle w:val="a4"/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5A0C5B2" w14:textId="77777777" w:rsidR="00BF19FA" w:rsidRPr="0025032E" w:rsidRDefault="00BF19FA" w:rsidP="00BF19FA">
            <w:pPr>
              <w:pStyle w:val="a4"/>
            </w:pPr>
          </w:p>
        </w:tc>
      </w:tr>
      <w:tr w:rsidR="00BF19FA" w:rsidRPr="0025032E" w14:paraId="4ED4F7B5" w14:textId="77777777" w:rsidTr="0025032E">
        <w:trPr>
          <w:trHeight w:val="41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C3A45B" w14:textId="2AB7DA27" w:rsidR="00BF19FA" w:rsidRPr="0025032E" w:rsidRDefault="00BF19FA" w:rsidP="00BF19F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25032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Повноколірний</w:t>
            </w:r>
            <w:proofErr w:type="spellEnd"/>
            <w:r w:rsidRPr="0025032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друк логотипу на обкладинках</w:t>
            </w:r>
            <w:r w:rsidRPr="0025032E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 і підкладках</w:t>
            </w:r>
          </w:p>
          <w:p w14:paraId="72CBAC1B" w14:textId="124D9951" w:rsidR="00BF19FA" w:rsidRPr="0025032E" w:rsidRDefault="00BF19FA" w:rsidP="00BF19F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</w:pPr>
            <w:r w:rsidRPr="0025032E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Крейдований папір, 115 г/м2, 4+4, </w:t>
            </w:r>
            <w:r w:rsidRPr="0025032E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10</w:t>
            </w:r>
            <w:r w:rsidRPr="0025032E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0 стор</w:t>
            </w:r>
            <w:r w:rsidR="00EE2EBF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інок</w:t>
            </w:r>
            <w:r w:rsidRPr="0025032E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 </w:t>
            </w:r>
          </w:p>
          <w:p w14:paraId="0A968252" w14:textId="77777777" w:rsidR="00BF19FA" w:rsidRPr="0025032E" w:rsidRDefault="00BF19FA" w:rsidP="00BF19F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</w:pPr>
            <w:r w:rsidRPr="0025032E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Обкладинка 4+4, 300 г/м2, </w:t>
            </w:r>
          </w:p>
          <w:p w14:paraId="4B1236AA" w14:textId="77777777" w:rsidR="00BF19FA" w:rsidRPr="0025032E" w:rsidRDefault="00BF19FA" w:rsidP="00BF19F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proofErr w:type="spellStart"/>
            <w:r w:rsidRPr="0025032E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мелований</w:t>
            </w:r>
            <w:proofErr w:type="spellEnd"/>
            <w:r w:rsidRPr="0025032E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 матовий папір, матова ламінація 1+1, </w:t>
            </w:r>
          </w:p>
          <w:p w14:paraId="14C7FE6A" w14:textId="513A5CCE" w:rsidR="00BF19FA" w:rsidRPr="0025032E" w:rsidRDefault="00BF19FA" w:rsidP="00BF19FA">
            <w:pPr>
              <w:pStyle w:val="a4"/>
              <w:rPr>
                <w:rFonts w:cstheme="minorHAnsi"/>
              </w:rPr>
            </w:pPr>
            <w:r w:rsidRPr="0025032E">
              <w:rPr>
                <w:rFonts w:cstheme="minorHAnsi"/>
                <w:color w:val="000000"/>
                <w:bdr w:val="none" w:sz="0" w:space="0" w:color="auto" w:frame="1"/>
                <w:shd w:val="clear" w:color="auto" w:fill="FFFFFF"/>
              </w:rPr>
              <w:t xml:space="preserve">Кріплення </w:t>
            </w:r>
            <w:r w:rsidRPr="0025032E">
              <w:rPr>
                <w:rFonts w:cstheme="minorHAnsi"/>
                <w:color w:val="000000"/>
                <w:bdr w:val="none" w:sz="0" w:space="0" w:color="auto" w:frame="1"/>
                <w:shd w:val="clear" w:color="auto" w:fill="FFFFFF"/>
              </w:rPr>
              <w:t>–</w:t>
            </w:r>
            <w:r w:rsidRPr="0025032E">
              <w:rPr>
                <w:rFonts w:cstheme="minorHAnsi"/>
                <w:color w:val="000000"/>
                <w:bdr w:val="none" w:sz="0" w:space="0" w:color="auto" w:frame="1"/>
                <w:shd w:val="clear" w:color="auto" w:fill="FFFFFF"/>
              </w:rPr>
              <w:t xml:space="preserve"> </w:t>
            </w:r>
            <w:proofErr w:type="spellStart"/>
            <w:r w:rsidRPr="0025032E">
              <w:rPr>
                <w:rFonts w:cstheme="minorHAnsi"/>
                <w:color w:val="201F1E"/>
                <w:shd w:val="clear" w:color="auto" w:fill="FFFFFF"/>
              </w:rPr>
              <w:t>термобіндер</w:t>
            </w:r>
            <w:proofErr w:type="spellEnd"/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2B5EEE4F" w14:textId="1A71805D" w:rsidR="00BF19FA" w:rsidRPr="0025032E" w:rsidRDefault="00BF19FA" w:rsidP="00BF19FA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73E90E42" w14:textId="77777777" w:rsidR="00BF19FA" w:rsidRPr="0025032E" w:rsidRDefault="00BF19FA" w:rsidP="00BF19FA">
            <w:pPr>
              <w:jc w:val="center"/>
              <w:rPr>
                <w:rFonts w:cstheme="minorHAnsi"/>
                <w:lang w:val="uk-UA"/>
              </w:rPr>
            </w:pPr>
          </w:p>
        </w:tc>
      </w:tr>
      <w:tr w:rsidR="00BF19FA" w:rsidRPr="0025032E" w14:paraId="1B4D609A" w14:textId="77777777" w:rsidTr="0025032E">
        <w:trPr>
          <w:trHeight w:val="41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D5D469" w14:textId="11B35D35" w:rsidR="00BF19FA" w:rsidRPr="0025032E" w:rsidRDefault="00BF19FA" w:rsidP="00BF19FA">
            <w:pPr>
              <w:pStyle w:val="a3"/>
              <w:shd w:val="clear" w:color="auto" w:fill="FFFFFF"/>
              <w:spacing w:before="0" w:beforeAutospacing="0" w:after="0" w:afterAutospacing="0"/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</w:pPr>
            <w:r w:rsidRPr="0025032E">
              <w:rPr>
                <w:rFonts w:asciiTheme="minorHAnsi" w:hAnsiTheme="minorHAnsi" w:cstheme="minorHAnsi"/>
                <w:color w:val="000000"/>
                <w:sz w:val="22"/>
                <w:szCs w:val="22"/>
                <w:bdr w:val="none" w:sz="0" w:space="0" w:color="auto" w:frame="1"/>
              </w:rPr>
              <w:t>Розробка макету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1CA905BA" w14:textId="77777777" w:rsidR="00BF19FA" w:rsidRPr="0025032E" w:rsidRDefault="00BF19FA" w:rsidP="00BF19FA">
            <w:pPr>
              <w:jc w:val="center"/>
              <w:rPr>
                <w:rFonts w:cstheme="minorHAnsi"/>
                <w:lang w:val="uk-UA"/>
              </w:rPr>
            </w:pPr>
          </w:p>
        </w:tc>
      </w:tr>
      <w:tr w:rsidR="00BF19FA" w:rsidRPr="0025032E" w14:paraId="3198686B" w14:textId="77777777" w:rsidTr="0025032E">
        <w:trPr>
          <w:trHeight w:val="41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B2FACCD" w14:textId="77777777" w:rsidR="00BF19FA" w:rsidRPr="0025032E" w:rsidRDefault="00BF19FA" w:rsidP="00BF19FA">
            <w:pPr>
              <w:jc w:val="both"/>
              <w:rPr>
                <w:rFonts w:cstheme="minorHAnsi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0F6A8B98" w14:textId="77777777" w:rsidR="00BF19FA" w:rsidRPr="0025032E" w:rsidRDefault="00BF19FA" w:rsidP="00BF19FA">
            <w:pPr>
              <w:jc w:val="center"/>
              <w:rPr>
                <w:rFonts w:cstheme="minorHAnsi"/>
                <w:lang w:val="uk-UA"/>
              </w:rPr>
            </w:pPr>
            <w:r w:rsidRPr="0025032E">
              <w:rPr>
                <w:rFonts w:cstheme="minorHAnsi"/>
                <w:lang w:val="uk-UA"/>
              </w:rPr>
              <w:t xml:space="preserve">Разом, грн.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0579ED7C" w14:textId="77777777" w:rsidR="00BF19FA" w:rsidRPr="0025032E" w:rsidRDefault="00BF19FA" w:rsidP="00BF19FA">
            <w:pPr>
              <w:jc w:val="center"/>
              <w:rPr>
                <w:rFonts w:cstheme="minorHAnsi"/>
                <w:lang w:val="uk-UA"/>
              </w:rPr>
            </w:pPr>
          </w:p>
        </w:tc>
      </w:tr>
      <w:tr w:rsidR="00BF19FA" w:rsidRPr="0025032E" w14:paraId="5F7BAF6E" w14:textId="77777777" w:rsidTr="0025032E">
        <w:trPr>
          <w:trHeight w:val="41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1FD4A128" w14:textId="68598167" w:rsidR="00BF19FA" w:rsidRPr="0025032E" w:rsidRDefault="00BF19FA" w:rsidP="00BF19FA">
            <w:pPr>
              <w:pStyle w:val="a5"/>
              <w:numPr>
                <w:ilvl w:val="1"/>
                <w:numId w:val="1"/>
              </w:numPr>
              <w:tabs>
                <w:tab w:val="left" w:pos="410"/>
              </w:tabs>
              <w:ind w:left="38" w:firstLine="0"/>
              <w:jc w:val="both"/>
              <w:rPr>
                <w:rFonts w:cstheme="minorHAnsi"/>
                <w:lang w:val="uk-UA"/>
              </w:rPr>
            </w:pPr>
            <w:r w:rsidRPr="0025032E">
              <w:rPr>
                <w:rFonts w:cstheme="minorHAnsi"/>
                <w:b/>
                <w:bCs/>
                <w:lang w:val="uk-UA"/>
              </w:rPr>
              <w:t xml:space="preserve">Виготовлення </w:t>
            </w:r>
            <w:proofErr w:type="spellStart"/>
            <w:r w:rsidRPr="0025032E">
              <w:rPr>
                <w:rFonts w:cstheme="minorHAnsi"/>
                <w:b/>
                <w:bCs/>
                <w:color w:val="000000"/>
                <w:bdr w:val="none" w:sz="0" w:space="0" w:color="auto" w:frame="1"/>
                <w:lang w:val="uk-UA"/>
              </w:rPr>
              <w:t>брендованих</w:t>
            </w:r>
            <w:proofErr w:type="spellEnd"/>
            <w:r w:rsidRPr="0025032E">
              <w:rPr>
                <w:rFonts w:cstheme="minorHAnsi"/>
                <w:b/>
                <w:bCs/>
                <w:color w:val="000000"/>
                <w:bdr w:val="none" w:sz="0" w:space="0" w:color="auto" w:frame="1"/>
                <w:lang w:val="uk-UA"/>
              </w:rPr>
              <w:t xml:space="preserve"> ручок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3B373321" w14:textId="77777777" w:rsidR="00BF19FA" w:rsidRPr="0025032E" w:rsidRDefault="00BF19FA" w:rsidP="00BF19FA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FB14A49" w14:textId="77777777" w:rsidR="00BF19FA" w:rsidRPr="0025032E" w:rsidRDefault="00BF19FA" w:rsidP="00BF19FA">
            <w:pPr>
              <w:jc w:val="center"/>
              <w:rPr>
                <w:rFonts w:cstheme="minorHAnsi"/>
                <w:lang w:val="uk-UA"/>
              </w:rPr>
            </w:pPr>
          </w:p>
        </w:tc>
      </w:tr>
      <w:tr w:rsidR="00BF19FA" w:rsidRPr="0025032E" w14:paraId="257C0A43" w14:textId="77777777" w:rsidTr="0025032E">
        <w:trPr>
          <w:trHeight w:val="41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0CC6735" w14:textId="77777777" w:rsidR="00BF19FA" w:rsidRPr="0025032E" w:rsidRDefault="00BF19FA" w:rsidP="00BF19FA">
            <w:pPr>
              <w:pStyle w:val="a4"/>
            </w:pPr>
            <w:r w:rsidRPr="0025032E">
              <w:t xml:space="preserve">Ручка ТМ </w:t>
            </w:r>
            <w:proofErr w:type="spellStart"/>
            <w:r w:rsidRPr="0025032E">
              <w:t>Schneider</w:t>
            </w:r>
            <w:proofErr w:type="spellEnd"/>
            <w:r w:rsidRPr="0025032E">
              <w:t xml:space="preserve">, модель К15, колір помаранчевий, </w:t>
            </w:r>
            <w:proofErr w:type="spellStart"/>
            <w:r w:rsidRPr="0025032E">
              <w:t>тамподрук</w:t>
            </w:r>
            <w:proofErr w:type="spellEnd"/>
            <w:r w:rsidRPr="0025032E">
              <w:t>: 1+1</w:t>
            </w:r>
          </w:p>
          <w:p w14:paraId="21E155E8" w14:textId="77777777" w:rsidR="00BF19FA" w:rsidRPr="0025032E" w:rsidRDefault="00BF19FA" w:rsidP="00BF19FA">
            <w:pPr>
              <w:pStyle w:val="a4"/>
            </w:pPr>
            <w:r w:rsidRPr="0025032E">
              <w:t xml:space="preserve">Двостороннє нанесення логотипів (Український Жіночий Фонд, </w:t>
            </w:r>
            <w:hyperlink r:id="rId5" w:history="1">
              <w:r w:rsidRPr="0025032E">
                <w:rPr>
                  <w:rStyle w:val="a6"/>
                </w:rPr>
                <w:t>www.uwf.org.ua</w:t>
              </w:r>
            </w:hyperlink>
            <w:r w:rsidRPr="0025032E">
              <w:t>), розміри: 53 х 4,2 мм, 25,6 х 4 мм</w:t>
            </w:r>
          </w:p>
          <w:p w14:paraId="72746B95" w14:textId="6C1D09D7" w:rsidR="00BF19FA" w:rsidRPr="0025032E" w:rsidRDefault="00BF19FA" w:rsidP="00BF19FA">
            <w:pPr>
              <w:pStyle w:val="a4"/>
            </w:pPr>
            <w:r w:rsidRPr="0025032E">
              <w:t>Колір нанесення – білий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77502AB6" w14:textId="77777777" w:rsidR="00BF19FA" w:rsidRPr="0025032E" w:rsidRDefault="00BF19FA" w:rsidP="00BF19FA">
            <w:pPr>
              <w:jc w:val="center"/>
              <w:rPr>
                <w:rFonts w:cstheme="minorHAnsi"/>
                <w:lang w:val="uk-UA"/>
              </w:rPr>
            </w:pP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5983846C" w14:textId="77777777" w:rsidR="00BF19FA" w:rsidRPr="0025032E" w:rsidRDefault="00BF19FA" w:rsidP="00BF19FA">
            <w:pPr>
              <w:jc w:val="center"/>
              <w:rPr>
                <w:rFonts w:cstheme="minorHAnsi"/>
                <w:lang w:val="uk-UA"/>
              </w:rPr>
            </w:pPr>
          </w:p>
        </w:tc>
      </w:tr>
      <w:tr w:rsidR="00BF19FA" w:rsidRPr="0025032E" w14:paraId="779FEF06" w14:textId="77777777" w:rsidTr="0025032E">
        <w:trPr>
          <w:trHeight w:val="41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6213176B" w14:textId="7F9105D6" w:rsidR="00BF19FA" w:rsidRPr="0025032E" w:rsidRDefault="00BF19FA" w:rsidP="00BF19FA">
            <w:pPr>
              <w:jc w:val="both"/>
              <w:rPr>
                <w:rFonts w:cstheme="minorHAnsi"/>
                <w:lang w:val="uk-UA"/>
              </w:rPr>
            </w:pPr>
            <w:r w:rsidRPr="0025032E">
              <w:rPr>
                <w:rFonts w:cstheme="minorHAnsi"/>
                <w:color w:val="000000"/>
                <w:bdr w:val="none" w:sz="0" w:space="0" w:color="auto" w:frame="1"/>
                <w:lang w:val="uk-UA"/>
              </w:rPr>
              <w:t>Розробка макету</w:t>
            </w:r>
          </w:p>
        </w:tc>
        <w:tc>
          <w:tcPr>
            <w:tcW w:w="5245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01C82E2C" w14:textId="77777777" w:rsidR="00BF19FA" w:rsidRPr="0025032E" w:rsidRDefault="00BF19FA" w:rsidP="00BF19FA">
            <w:pPr>
              <w:jc w:val="center"/>
              <w:rPr>
                <w:rFonts w:cstheme="minorHAnsi"/>
                <w:lang w:val="uk-UA"/>
              </w:rPr>
            </w:pPr>
          </w:p>
        </w:tc>
      </w:tr>
      <w:tr w:rsidR="00BF19FA" w:rsidRPr="0025032E" w14:paraId="06D6FB9B" w14:textId="77777777" w:rsidTr="0025032E">
        <w:trPr>
          <w:trHeight w:val="417"/>
        </w:trPr>
        <w:tc>
          <w:tcPr>
            <w:tcW w:w="482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791E16FD" w14:textId="77777777" w:rsidR="00BF19FA" w:rsidRPr="0025032E" w:rsidRDefault="00BF19FA" w:rsidP="00BF19FA">
            <w:pPr>
              <w:jc w:val="both"/>
              <w:rPr>
                <w:rFonts w:cstheme="minorHAnsi"/>
                <w:color w:val="000000"/>
                <w:bdr w:val="none" w:sz="0" w:space="0" w:color="auto" w:frame="1"/>
                <w:lang w:val="uk-UA"/>
              </w:rPr>
            </w:pP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  <w:vAlign w:val="center"/>
          </w:tcPr>
          <w:p w14:paraId="1264EFAF" w14:textId="175451D4" w:rsidR="00BF19FA" w:rsidRPr="0025032E" w:rsidRDefault="00BF19FA" w:rsidP="00BF19FA">
            <w:pPr>
              <w:jc w:val="center"/>
              <w:rPr>
                <w:rFonts w:cstheme="minorHAnsi"/>
                <w:lang w:val="uk-UA"/>
              </w:rPr>
            </w:pPr>
            <w:r w:rsidRPr="0025032E">
              <w:rPr>
                <w:rFonts w:cstheme="minorHAnsi"/>
                <w:lang w:val="uk-UA"/>
              </w:rPr>
              <w:t xml:space="preserve">Разом, грн. 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/>
          </w:tcPr>
          <w:p w14:paraId="454BC525" w14:textId="77777777" w:rsidR="00BF19FA" w:rsidRPr="0025032E" w:rsidRDefault="00BF19FA" w:rsidP="00BF19FA">
            <w:pPr>
              <w:jc w:val="center"/>
              <w:rPr>
                <w:rFonts w:cstheme="minorHAnsi"/>
                <w:lang w:val="uk-UA"/>
              </w:rPr>
            </w:pPr>
          </w:p>
        </w:tc>
      </w:tr>
    </w:tbl>
    <w:p w14:paraId="07D7B214" w14:textId="696BEF89" w:rsidR="0058046C" w:rsidRDefault="0058046C"/>
    <w:p w14:paraId="6CD14863" w14:textId="33D2F434" w:rsidR="0025032E" w:rsidRDefault="0025032E"/>
    <w:p w14:paraId="3EEF3AA5" w14:textId="3114B2FD" w:rsidR="0025032E" w:rsidRDefault="0025032E">
      <w:pPr>
        <w:rPr>
          <w:lang w:val="uk-UA"/>
        </w:rPr>
      </w:pPr>
      <w:r>
        <w:rPr>
          <w:lang w:val="uk-UA"/>
        </w:rPr>
        <w:t>Керівник ___________________________ (підпис, печатка)_________________ (ПІБ)</w:t>
      </w:r>
    </w:p>
    <w:p w14:paraId="3A5A6E8C" w14:textId="3A4FC4A1" w:rsidR="0025032E" w:rsidRDefault="0025032E">
      <w:pPr>
        <w:rPr>
          <w:lang w:val="uk-UA"/>
        </w:rPr>
      </w:pPr>
    </w:p>
    <w:p w14:paraId="2137312D" w14:textId="6BB71E7B" w:rsidR="0025032E" w:rsidRPr="0025032E" w:rsidRDefault="0025032E">
      <w:pPr>
        <w:rPr>
          <w:lang w:val="uk-UA"/>
        </w:rPr>
      </w:pPr>
      <w:r>
        <w:rPr>
          <w:lang w:val="uk-UA"/>
        </w:rPr>
        <w:t>Дата ____________________________ 2022 р.</w:t>
      </w:r>
    </w:p>
    <w:sectPr w:rsidR="0025032E" w:rsidRPr="0025032E" w:rsidSect="000716AE">
      <w:pgSz w:w="12240" w:h="15840"/>
      <w:pgMar w:top="993" w:right="1440" w:bottom="1135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02FCF"/>
    <w:multiLevelType w:val="multilevel"/>
    <w:tmpl w:val="BBDECA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573416"/>
    <w:multiLevelType w:val="multilevel"/>
    <w:tmpl w:val="CD583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E9A"/>
    <w:rsid w:val="00054250"/>
    <w:rsid w:val="000716AE"/>
    <w:rsid w:val="0025032E"/>
    <w:rsid w:val="00262484"/>
    <w:rsid w:val="00365285"/>
    <w:rsid w:val="004F0EAB"/>
    <w:rsid w:val="0058046C"/>
    <w:rsid w:val="005D4F75"/>
    <w:rsid w:val="00696FD7"/>
    <w:rsid w:val="00713D4B"/>
    <w:rsid w:val="00745E9A"/>
    <w:rsid w:val="007A67AA"/>
    <w:rsid w:val="007A74EC"/>
    <w:rsid w:val="00972E00"/>
    <w:rsid w:val="00A312A4"/>
    <w:rsid w:val="00AE2AFD"/>
    <w:rsid w:val="00B22ABE"/>
    <w:rsid w:val="00BA29D3"/>
    <w:rsid w:val="00BE27E8"/>
    <w:rsid w:val="00BF19FA"/>
    <w:rsid w:val="00C203F2"/>
    <w:rsid w:val="00CC770A"/>
    <w:rsid w:val="00D42605"/>
    <w:rsid w:val="00D42E11"/>
    <w:rsid w:val="00D81E5C"/>
    <w:rsid w:val="00E63118"/>
    <w:rsid w:val="00EE2EBF"/>
    <w:rsid w:val="00F645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DCD8E4"/>
  <w15:chartTrackingRefBased/>
  <w15:docId w15:val="{9A12E870-5688-40C7-ADA3-9DDDCBBD6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45E9A"/>
    <w:pPr>
      <w:spacing w:after="200" w:line="276" w:lineRule="auto"/>
    </w:pPr>
    <w:rPr>
      <w:rFonts w:eastAsiaTheme="minorEastAsia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45E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  <w:style w:type="paragraph" w:styleId="a4">
    <w:name w:val="No Spacing"/>
    <w:uiPriority w:val="1"/>
    <w:qFormat/>
    <w:rsid w:val="00745E9A"/>
    <w:pPr>
      <w:spacing w:after="0" w:line="240" w:lineRule="auto"/>
    </w:pPr>
  </w:style>
  <w:style w:type="paragraph" w:styleId="a5">
    <w:name w:val="List Paragraph"/>
    <w:basedOn w:val="a"/>
    <w:uiPriority w:val="34"/>
    <w:qFormat/>
    <w:rsid w:val="00BA29D3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4F0EAB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4F0E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uwf.org.u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1161</Words>
  <Characters>662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Kyselyova</dc:creator>
  <cp:keywords/>
  <dc:description/>
  <cp:lastModifiedBy>Elena Kyselyova</cp:lastModifiedBy>
  <cp:revision>4</cp:revision>
  <dcterms:created xsi:type="dcterms:W3CDTF">2022-02-01T13:53:00Z</dcterms:created>
  <dcterms:modified xsi:type="dcterms:W3CDTF">2022-02-01T13:54:00Z</dcterms:modified>
</cp:coreProperties>
</file>